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3" w:rsidRPr="00106B73" w:rsidRDefault="00EF67A7" w:rsidP="00C20C0E">
      <w:pPr>
        <w:spacing w:line="276" w:lineRule="auto"/>
      </w:pPr>
      <w:r>
        <w:t>________________</w:t>
      </w:r>
      <w:r w:rsidR="00106B73" w:rsidRPr="00106B73">
        <w:t xml:space="preserve"> are drugs that cause alertness.</w:t>
      </w:r>
    </w:p>
    <w:p w:rsidR="00384A86" w:rsidRPr="00106B73" w:rsidRDefault="00150DF1" w:rsidP="00C20C0E">
      <w:pPr>
        <w:pStyle w:val="ListParagraph"/>
        <w:numPr>
          <w:ilvl w:val="0"/>
          <w:numId w:val="7"/>
        </w:numPr>
        <w:spacing w:line="276" w:lineRule="auto"/>
      </w:pPr>
      <w:r w:rsidRPr="00106B73">
        <w:t xml:space="preserve">Caffeine is the mildest </w:t>
      </w:r>
      <w:r w:rsidR="00106B73" w:rsidRPr="00106B73">
        <w:t>stimulant</w:t>
      </w:r>
    </w:p>
    <w:p w:rsidR="00384A86" w:rsidRPr="00106B73" w:rsidRDefault="00150DF1" w:rsidP="00C20C0E">
      <w:pPr>
        <w:pStyle w:val="ListParagraph"/>
        <w:numPr>
          <w:ilvl w:val="0"/>
          <w:numId w:val="7"/>
        </w:numPr>
        <w:spacing w:line="276" w:lineRule="auto"/>
      </w:pPr>
      <w:r w:rsidRPr="00106B73">
        <w:t xml:space="preserve">Other stimulants such as cocaine and amphetamines are stronger and can be very dangerous. </w:t>
      </w:r>
    </w:p>
    <w:p w:rsidR="00384A86" w:rsidRPr="00C20C0E" w:rsidRDefault="00150DF1" w:rsidP="00C20C0E">
      <w:pPr>
        <w:spacing w:line="276" w:lineRule="auto"/>
        <w:rPr>
          <w:b/>
        </w:rPr>
      </w:pPr>
      <w:r w:rsidRPr="00C20C0E">
        <w:rPr>
          <w:b/>
        </w:rPr>
        <w:t xml:space="preserve">Caffeine </w:t>
      </w:r>
      <w:bookmarkStart w:id="0" w:name="_GoBack"/>
      <w:bookmarkEnd w:id="0"/>
    </w:p>
    <w:p w:rsidR="00384A86" w:rsidRPr="00106B73" w:rsidRDefault="00EF67A7" w:rsidP="00C20C0E">
      <w:pPr>
        <w:pStyle w:val="ListParagraph"/>
        <w:numPr>
          <w:ilvl w:val="0"/>
          <w:numId w:val="8"/>
        </w:numPr>
        <w:spacing w:line="276" w:lineRule="auto"/>
      </w:pPr>
      <w:r>
        <w:t>________________</w:t>
      </w:r>
      <w:r w:rsidRPr="00106B73">
        <w:t xml:space="preserve"> </w:t>
      </w:r>
      <w:r w:rsidR="00150DF1" w:rsidRPr="00106B73">
        <w:t>occurring stimulant.</w:t>
      </w:r>
    </w:p>
    <w:p w:rsidR="00384A86" w:rsidRPr="00106B73" w:rsidRDefault="00150DF1" w:rsidP="00C20C0E">
      <w:pPr>
        <w:pStyle w:val="ListParagraph"/>
        <w:numPr>
          <w:ilvl w:val="0"/>
          <w:numId w:val="8"/>
        </w:numPr>
        <w:spacing w:line="276" w:lineRule="auto"/>
      </w:pPr>
      <w:r w:rsidRPr="00106B73">
        <w:t>Aside from over-the-counter drugs caffeine is found in colas, tea, and coffee.</w:t>
      </w:r>
    </w:p>
    <w:p w:rsidR="00384A86" w:rsidRPr="00106B73" w:rsidRDefault="00150DF1" w:rsidP="00C20C0E">
      <w:pPr>
        <w:pStyle w:val="ListParagraph"/>
        <w:numPr>
          <w:ilvl w:val="0"/>
          <w:numId w:val="8"/>
        </w:numPr>
        <w:spacing w:line="276" w:lineRule="auto"/>
      </w:pPr>
      <w:r w:rsidRPr="00106B73">
        <w:t>Absorbed quickly into bloodstream.</w:t>
      </w:r>
    </w:p>
    <w:p w:rsidR="00384A86" w:rsidRPr="00106B73" w:rsidRDefault="00150DF1" w:rsidP="00C20C0E">
      <w:pPr>
        <w:pStyle w:val="ListParagraph"/>
        <w:numPr>
          <w:ilvl w:val="0"/>
          <w:numId w:val="8"/>
        </w:numPr>
        <w:spacing w:line="276" w:lineRule="auto"/>
      </w:pPr>
      <w:r w:rsidRPr="00106B73">
        <w:t>Can usually feel its effects within 30 minutes of drinking a 12 oz drink.</w:t>
      </w:r>
    </w:p>
    <w:p w:rsidR="00384A86" w:rsidRPr="00106B73" w:rsidRDefault="00150DF1" w:rsidP="00C20C0E">
      <w:pPr>
        <w:pStyle w:val="ListParagraph"/>
        <w:numPr>
          <w:ilvl w:val="0"/>
          <w:numId w:val="8"/>
        </w:numPr>
        <w:spacing w:line="276" w:lineRule="auto"/>
      </w:pPr>
      <w:r w:rsidRPr="00106B73">
        <w:t xml:space="preserve">Can lead to a </w:t>
      </w:r>
      <w:r w:rsidR="00EF67A7">
        <w:t>________________</w:t>
      </w:r>
      <w:r w:rsidR="00EF67A7" w:rsidRPr="00106B73">
        <w:t xml:space="preserve"> </w:t>
      </w:r>
      <w:r w:rsidRPr="00106B73">
        <w:t>and physical dependence.</w:t>
      </w:r>
    </w:p>
    <w:p w:rsidR="00384A86" w:rsidRPr="00106B73" w:rsidRDefault="00150DF1" w:rsidP="00C20C0E">
      <w:pPr>
        <w:pStyle w:val="ListParagraph"/>
        <w:numPr>
          <w:ilvl w:val="0"/>
          <w:numId w:val="8"/>
        </w:numPr>
        <w:spacing w:line="276" w:lineRule="auto"/>
      </w:pPr>
      <w:r w:rsidRPr="00106B73">
        <w:t xml:space="preserve">Those who attempt to give up caffeine have been known to suffer headaches, irritability, drowsiness and anxiety. </w:t>
      </w:r>
    </w:p>
    <w:p w:rsidR="00384A86" w:rsidRPr="00C20C0E" w:rsidRDefault="00150DF1" w:rsidP="00C20C0E">
      <w:pPr>
        <w:spacing w:line="276" w:lineRule="auto"/>
        <w:rPr>
          <w:b/>
        </w:rPr>
      </w:pPr>
      <w:r w:rsidRPr="00C20C0E">
        <w:rPr>
          <w:b/>
        </w:rPr>
        <w:t xml:space="preserve">Cocaine and Crack </w:t>
      </w:r>
    </w:p>
    <w:p w:rsidR="00384A86" w:rsidRPr="00106B73" w:rsidRDefault="00150DF1" w:rsidP="00C20C0E">
      <w:pPr>
        <w:pStyle w:val="ListParagraph"/>
        <w:numPr>
          <w:ilvl w:val="0"/>
          <w:numId w:val="9"/>
        </w:numPr>
        <w:spacing w:line="276" w:lineRule="auto"/>
      </w:pPr>
      <w:r w:rsidRPr="00106B73">
        <w:t xml:space="preserve">Cocaine comes in two forms. </w:t>
      </w:r>
    </w:p>
    <w:p w:rsidR="00384A86" w:rsidRPr="00106B73" w:rsidRDefault="00150DF1" w:rsidP="00C20C0E">
      <w:pPr>
        <w:pStyle w:val="ListParagraph"/>
        <w:numPr>
          <w:ilvl w:val="1"/>
          <w:numId w:val="9"/>
        </w:numPr>
        <w:spacing w:line="276" w:lineRule="auto"/>
      </w:pPr>
      <w:r w:rsidRPr="00106B73">
        <w:t xml:space="preserve">Powder cocaine is a </w:t>
      </w:r>
      <w:r w:rsidR="00EF67A7">
        <w:t>_______________</w:t>
      </w:r>
      <w:proofErr w:type="gramStart"/>
      <w:r w:rsidR="00EF67A7">
        <w:t>_</w:t>
      </w:r>
      <w:r w:rsidR="00EF67A7" w:rsidRPr="00106B73">
        <w:t xml:space="preserve"> </w:t>
      </w:r>
      <w:r w:rsidRPr="00106B73">
        <w:t xml:space="preserve"> salt</w:t>
      </w:r>
      <w:proofErr w:type="gramEnd"/>
      <w:r w:rsidRPr="00106B73">
        <w:t xml:space="preserve">, made from the leaf of the coca plant. </w:t>
      </w:r>
    </w:p>
    <w:p w:rsidR="00384A86" w:rsidRPr="00106B73" w:rsidRDefault="00150DF1" w:rsidP="00C20C0E">
      <w:pPr>
        <w:pStyle w:val="ListParagraph"/>
        <w:numPr>
          <w:ilvl w:val="1"/>
          <w:numId w:val="9"/>
        </w:numPr>
        <w:spacing w:line="276" w:lineRule="auto"/>
      </w:pPr>
      <w:r w:rsidRPr="00106B73">
        <w:t>“</w:t>
      </w:r>
      <w:r w:rsidR="00EF67A7">
        <w:t>________________</w:t>
      </w:r>
      <w:r w:rsidRPr="00106B73">
        <w:t xml:space="preserve">” is a </w:t>
      </w:r>
      <w:proofErr w:type="spellStart"/>
      <w:r w:rsidRPr="00106B73">
        <w:t>smokeable</w:t>
      </w:r>
      <w:proofErr w:type="spellEnd"/>
      <w:r w:rsidRPr="00106B73">
        <w:t xml:space="preserve"> form of cocaine that is processed with ammonia or baking soda and water, and heated to remove the hydrochloride. </w:t>
      </w:r>
    </w:p>
    <w:p w:rsidR="00384A86" w:rsidRPr="00106B73" w:rsidRDefault="00150DF1" w:rsidP="00C20C0E">
      <w:pPr>
        <w:pStyle w:val="ListParagraph"/>
        <w:numPr>
          <w:ilvl w:val="0"/>
          <w:numId w:val="9"/>
        </w:numPr>
        <w:spacing w:line="276" w:lineRule="auto"/>
      </w:pPr>
      <w:r w:rsidRPr="00106B73">
        <w:t xml:space="preserve">Very addictive </w:t>
      </w:r>
    </w:p>
    <w:p w:rsidR="00384A86" w:rsidRPr="00106B73" w:rsidRDefault="00150DF1" w:rsidP="00C20C0E">
      <w:pPr>
        <w:pStyle w:val="ListParagraph"/>
        <w:numPr>
          <w:ilvl w:val="0"/>
          <w:numId w:val="9"/>
        </w:numPr>
        <w:spacing w:line="276" w:lineRule="auto"/>
      </w:pPr>
      <w:r w:rsidRPr="00106B73">
        <w:t xml:space="preserve">Can be sniffed, injected, or smoked </w:t>
      </w:r>
    </w:p>
    <w:p w:rsidR="00384A86" w:rsidRPr="00106B73" w:rsidRDefault="00150DF1" w:rsidP="00C20C0E">
      <w:pPr>
        <w:pStyle w:val="ListParagraph"/>
        <w:numPr>
          <w:ilvl w:val="0"/>
          <w:numId w:val="9"/>
        </w:numPr>
        <w:spacing w:line="276" w:lineRule="auto"/>
      </w:pPr>
      <w:r w:rsidRPr="00106B73">
        <w:t>When sniffed the drug enters into the nasal passages and then travels directly to the brain.</w:t>
      </w:r>
    </w:p>
    <w:p w:rsidR="00384A86" w:rsidRPr="00106B73" w:rsidRDefault="00150DF1" w:rsidP="00C20C0E">
      <w:pPr>
        <w:pStyle w:val="ListParagraph"/>
        <w:numPr>
          <w:ilvl w:val="0"/>
          <w:numId w:val="9"/>
        </w:numPr>
        <w:spacing w:line="276" w:lineRule="auto"/>
      </w:pPr>
      <w:r w:rsidRPr="00106B73">
        <w:t xml:space="preserve">Smoking or injecting cocaine allows higher doses to reach the brain faster than sniffing. 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Cocaine produces a sense of </w:t>
      </w:r>
      <w:r w:rsidR="00EF67A7">
        <w:t>_______________</w:t>
      </w:r>
      <w:proofErr w:type="gramStart"/>
      <w:r w:rsidR="00EF67A7">
        <w:t>_</w:t>
      </w:r>
      <w:r w:rsidR="00EF67A7" w:rsidRPr="00106B73">
        <w:t xml:space="preserve"> </w:t>
      </w:r>
      <w:r w:rsidRPr="00106B73">
        <w:t xml:space="preserve"> because</w:t>
      </w:r>
      <w:proofErr w:type="gramEnd"/>
      <w:r w:rsidRPr="00106B73">
        <w:t xml:space="preserve"> it interferes with the reabsorption of dopamine, the chemical messenger in the brain that is associated with pleasure.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>The feeling of pleasure last 5 to 10 minutes when the cocaine is smoked and about 20 minutes when it is sniffed.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Cocaine deaths are usually a result of </w:t>
      </w:r>
      <w:r w:rsidR="00EF67A7">
        <w:t>_______________</w:t>
      </w:r>
      <w:proofErr w:type="gramStart"/>
      <w:r w:rsidR="00EF67A7">
        <w:t>_</w:t>
      </w:r>
      <w:r w:rsidR="00EF67A7" w:rsidRPr="00106B73">
        <w:t xml:space="preserve"> </w:t>
      </w:r>
      <w:r w:rsidR="00EF67A7">
        <w:t xml:space="preserve"> _</w:t>
      </w:r>
      <w:proofErr w:type="gramEnd"/>
      <w:r w:rsidR="00EF67A7">
        <w:t>_______________</w:t>
      </w:r>
      <w:r w:rsidR="00EF67A7" w:rsidRPr="00106B73">
        <w:t xml:space="preserve"> </w:t>
      </w:r>
      <w:r w:rsidRPr="00106B73">
        <w:t xml:space="preserve">or seizures followed by respiratory arrest.  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The sense of pleasure is often followed by irritability, anxiety, and </w:t>
      </w:r>
      <w:r w:rsidR="00EF67A7">
        <w:t>________________</w:t>
      </w:r>
      <w:r w:rsidRPr="00106B73">
        <w:t>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These feelings usually last longer than the pleasurable emotions. 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Leads to </w:t>
      </w:r>
      <w:r w:rsidR="00EF67A7">
        <w:t>________________</w:t>
      </w:r>
      <w:r w:rsidR="00EF67A7" w:rsidRPr="00106B73">
        <w:t xml:space="preserve"> </w:t>
      </w:r>
      <w:r w:rsidRPr="00106B73">
        <w:t xml:space="preserve">dependence. 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>The only way to get the good feeling back is to take the drug again.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>It is just as hard to break the mental dependence on the drug as it is to break the physical dependence.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>Even if it wasn’t addictive the drug is very dangerous for the body.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Cocaine </w:t>
      </w:r>
      <w:r w:rsidR="00EF67A7">
        <w:t>________________</w:t>
      </w:r>
      <w:r w:rsidR="00EF67A7" w:rsidRPr="00106B73">
        <w:t xml:space="preserve"> </w:t>
      </w:r>
      <w:r w:rsidRPr="00106B73">
        <w:t>the body’s blood vessels making it hard for blood to circulate.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This is can cause a heart attack. </w:t>
      </w:r>
    </w:p>
    <w:p w:rsidR="00384A86" w:rsidRPr="00106B73" w:rsidRDefault="00150DF1" w:rsidP="00C20C0E">
      <w:pPr>
        <w:pStyle w:val="ListParagraph"/>
        <w:numPr>
          <w:ilvl w:val="0"/>
          <w:numId w:val="10"/>
        </w:numPr>
        <w:spacing w:line="276" w:lineRule="auto"/>
      </w:pPr>
      <w:r w:rsidRPr="00106B73">
        <w:t xml:space="preserve">This is why you can </w:t>
      </w:r>
      <w:r w:rsidR="00EF67A7">
        <w:t>_______________</w:t>
      </w:r>
      <w:proofErr w:type="gramStart"/>
      <w:r w:rsidR="00EF67A7">
        <w:t>_</w:t>
      </w:r>
      <w:r w:rsidR="00EF67A7" w:rsidRPr="00106B73">
        <w:t xml:space="preserve"> </w:t>
      </w:r>
      <w:r w:rsidRPr="00106B73">
        <w:t xml:space="preserve"> with</w:t>
      </w:r>
      <w:proofErr w:type="gramEnd"/>
      <w:r w:rsidRPr="00106B73">
        <w:t xml:space="preserve"> just one use.</w:t>
      </w:r>
    </w:p>
    <w:p w:rsidR="00384A86" w:rsidRPr="00C20C0E" w:rsidRDefault="00150DF1" w:rsidP="00C20C0E">
      <w:pPr>
        <w:spacing w:line="276" w:lineRule="auto"/>
        <w:rPr>
          <w:b/>
        </w:rPr>
      </w:pPr>
      <w:r w:rsidRPr="00C20C0E">
        <w:rPr>
          <w:b/>
        </w:rPr>
        <w:t xml:space="preserve">Crack </w:t>
      </w:r>
    </w:p>
    <w:p w:rsidR="00384A86" w:rsidRPr="00106B73" w:rsidRDefault="00150DF1" w:rsidP="00C20C0E">
      <w:pPr>
        <w:pStyle w:val="ListParagraph"/>
        <w:numPr>
          <w:ilvl w:val="0"/>
          <w:numId w:val="11"/>
        </w:numPr>
        <w:spacing w:line="276" w:lineRule="auto"/>
      </w:pPr>
      <w:r w:rsidRPr="00106B73">
        <w:t xml:space="preserve">Crack is cocaine that has been chemically </w:t>
      </w:r>
      <w:r w:rsidR="00EF67A7">
        <w:t>________________</w:t>
      </w:r>
      <w:r w:rsidRPr="00106B73">
        <w:t>.</w:t>
      </w:r>
    </w:p>
    <w:p w:rsidR="00384A86" w:rsidRPr="00106B73" w:rsidRDefault="00150DF1" w:rsidP="00C20C0E">
      <w:pPr>
        <w:pStyle w:val="ListParagraph"/>
        <w:numPr>
          <w:ilvl w:val="0"/>
          <w:numId w:val="11"/>
        </w:numPr>
        <w:spacing w:line="276" w:lineRule="auto"/>
      </w:pPr>
      <w:r w:rsidRPr="00106B73">
        <w:t>It is smoked. The cocaine’s base is chemically changed.</w:t>
      </w:r>
    </w:p>
    <w:p w:rsidR="00384A86" w:rsidRPr="00106B73" w:rsidRDefault="00150DF1" w:rsidP="00C20C0E">
      <w:pPr>
        <w:pStyle w:val="ListParagraph"/>
        <w:numPr>
          <w:ilvl w:val="0"/>
          <w:numId w:val="11"/>
        </w:numPr>
        <w:spacing w:line="276" w:lineRule="auto"/>
      </w:pPr>
      <w:r w:rsidRPr="00106B73">
        <w:t xml:space="preserve">When smoked it causes all to </w:t>
      </w:r>
      <w:r w:rsidR="00EF67A7">
        <w:t>________________</w:t>
      </w:r>
      <w:r w:rsidRPr="00106B73">
        <w:t>:</w:t>
      </w:r>
    </w:p>
    <w:p w:rsidR="00384A86" w:rsidRPr="00106B73" w:rsidRDefault="00150DF1" w:rsidP="00C20C0E">
      <w:pPr>
        <w:pStyle w:val="ListParagraph"/>
        <w:numPr>
          <w:ilvl w:val="1"/>
          <w:numId w:val="11"/>
        </w:numPr>
        <w:spacing w:line="276" w:lineRule="auto"/>
      </w:pPr>
      <w:r w:rsidRPr="00106B73">
        <w:t>Blood pressure</w:t>
      </w:r>
    </w:p>
    <w:p w:rsidR="00384A86" w:rsidRPr="00106B73" w:rsidRDefault="00150DF1" w:rsidP="00C20C0E">
      <w:pPr>
        <w:pStyle w:val="ListParagraph"/>
        <w:numPr>
          <w:ilvl w:val="1"/>
          <w:numId w:val="11"/>
        </w:numPr>
        <w:spacing w:line="276" w:lineRule="auto"/>
      </w:pPr>
      <w:r w:rsidRPr="00106B73">
        <w:t>Heart rate</w:t>
      </w:r>
    </w:p>
    <w:p w:rsidR="00384A86" w:rsidRPr="00106B73" w:rsidRDefault="00150DF1" w:rsidP="00C20C0E">
      <w:pPr>
        <w:pStyle w:val="ListParagraph"/>
        <w:numPr>
          <w:ilvl w:val="1"/>
          <w:numId w:val="11"/>
        </w:numPr>
        <w:spacing w:line="276" w:lineRule="auto"/>
      </w:pPr>
      <w:r w:rsidRPr="00106B73">
        <w:t xml:space="preserve">Breathing </w:t>
      </w:r>
    </w:p>
    <w:p w:rsidR="00384A86" w:rsidRPr="00106B73" w:rsidRDefault="00150DF1" w:rsidP="00C20C0E">
      <w:pPr>
        <w:pStyle w:val="ListParagraph"/>
        <w:numPr>
          <w:ilvl w:val="1"/>
          <w:numId w:val="11"/>
        </w:numPr>
        <w:spacing w:line="276" w:lineRule="auto"/>
      </w:pPr>
      <w:r w:rsidRPr="00106B73">
        <w:t>Body temperature</w:t>
      </w:r>
    </w:p>
    <w:p w:rsidR="00384A86" w:rsidRPr="00106B73" w:rsidRDefault="00150DF1" w:rsidP="00C20C0E">
      <w:pPr>
        <w:pStyle w:val="ListParagraph"/>
        <w:numPr>
          <w:ilvl w:val="0"/>
          <w:numId w:val="11"/>
        </w:numPr>
        <w:spacing w:line="276" w:lineRule="auto"/>
      </w:pPr>
      <w:r w:rsidRPr="00106B73">
        <w:t xml:space="preserve">Can cause heart attack like cocaine, also brain seizures, and strokes. </w:t>
      </w:r>
    </w:p>
    <w:p w:rsidR="00384A86" w:rsidRPr="00106B73" w:rsidRDefault="00150DF1" w:rsidP="00C20C0E">
      <w:pPr>
        <w:pStyle w:val="ListParagraph"/>
        <w:numPr>
          <w:ilvl w:val="1"/>
          <w:numId w:val="11"/>
        </w:numPr>
        <w:spacing w:line="276" w:lineRule="auto"/>
      </w:pPr>
      <w:r w:rsidRPr="00106B73">
        <w:t>The increase in blood pressure can cause blood vessels to rupture.</w:t>
      </w:r>
    </w:p>
    <w:p w:rsidR="00384A86" w:rsidRPr="00106B73" w:rsidRDefault="00150DF1" w:rsidP="00C20C0E">
      <w:pPr>
        <w:pStyle w:val="ListParagraph"/>
        <w:numPr>
          <w:ilvl w:val="0"/>
          <w:numId w:val="11"/>
        </w:numPr>
        <w:spacing w:line="276" w:lineRule="auto"/>
      </w:pPr>
      <w:r w:rsidRPr="00106B73">
        <w:t xml:space="preserve">Causes </w:t>
      </w:r>
      <w:r w:rsidR="00EF67A7">
        <w:t>________________</w:t>
      </w:r>
      <w:r w:rsidR="00EF67A7" w:rsidRPr="00106B73">
        <w:t xml:space="preserve"> </w:t>
      </w:r>
      <w:r w:rsidRPr="00106B73">
        <w:t xml:space="preserve"> and violent erratic behavior </w:t>
      </w:r>
    </w:p>
    <w:p w:rsidR="00384A86" w:rsidRPr="00C20C0E" w:rsidRDefault="00150DF1" w:rsidP="00C20C0E">
      <w:pPr>
        <w:spacing w:line="276" w:lineRule="auto"/>
        <w:rPr>
          <w:b/>
        </w:rPr>
      </w:pPr>
      <w:r w:rsidRPr="00C20C0E">
        <w:rPr>
          <w:b/>
        </w:rPr>
        <w:lastRenderedPageBreak/>
        <w:t xml:space="preserve">Amphetamines </w:t>
      </w:r>
    </w:p>
    <w:p w:rsidR="00384A86" w:rsidRPr="00106B73" w:rsidRDefault="00EF67A7" w:rsidP="00C20C0E">
      <w:pPr>
        <w:pStyle w:val="ListParagraph"/>
        <w:numPr>
          <w:ilvl w:val="0"/>
          <w:numId w:val="12"/>
        </w:numPr>
        <w:spacing w:line="276" w:lineRule="auto"/>
      </w:pPr>
      <w:r>
        <w:t>_______________</w:t>
      </w:r>
      <w:proofErr w:type="gramStart"/>
      <w:r>
        <w:t>_</w:t>
      </w:r>
      <w:r w:rsidRPr="00106B73">
        <w:t xml:space="preserve"> </w:t>
      </w:r>
      <w:r w:rsidR="00150DF1" w:rsidRPr="00106B73">
        <w:t xml:space="preserve"> drug</w:t>
      </w:r>
      <w:proofErr w:type="gramEnd"/>
      <w:r w:rsidR="00150DF1" w:rsidRPr="00106B73">
        <w:t xml:space="preserve"> – not derived from nature.</w:t>
      </w:r>
    </w:p>
    <w:p w:rsidR="00384A86" w:rsidRPr="00106B73" w:rsidRDefault="00150DF1" w:rsidP="00C20C0E">
      <w:pPr>
        <w:pStyle w:val="ListParagraph"/>
        <w:numPr>
          <w:ilvl w:val="0"/>
          <w:numId w:val="12"/>
        </w:numPr>
        <w:spacing w:line="276" w:lineRule="auto"/>
      </w:pPr>
      <w:r w:rsidRPr="00106B73">
        <w:t>Can be prescribed for neurological disorders and life threat</w:t>
      </w:r>
      <w:r w:rsidR="00106B73">
        <w:t>en</w:t>
      </w:r>
      <w:r w:rsidRPr="00106B73">
        <w:t>ing obesity.</w:t>
      </w:r>
    </w:p>
    <w:p w:rsidR="00384A86" w:rsidRPr="00106B73" w:rsidRDefault="00150DF1" w:rsidP="00C20C0E">
      <w:pPr>
        <w:pStyle w:val="ListParagraph"/>
        <w:numPr>
          <w:ilvl w:val="0"/>
          <w:numId w:val="12"/>
        </w:numPr>
        <w:spacing w:line="276" w:lineRule="auto"/>
      </w:pPr>
      <w:r w:rsidRPr="00106B73">
        <w:t xml:space="preserve">Amphetamines, such as </w:t>
      </w:r>
      <w:r w:rsidR="00EF67A7">
        <w:t>________________</w:t>
      </w:r>
      <w:r w:rsidRPr="00106B73">
        <w:t xml:space="preserve">, are stimulants that often come in pill form and are sometimes prescribed by doctors for medical problems, most commonly attention deficit hyperactivity disorder (ADHD). </w:t>
      </w:r>
    </w:p>
    <w:p w:rsidR="00384A86" w:rsidRPr="00106B73" w:rsidRDefault="00150DF1" w:rsidP="00C20C0E">
      <w:pPr>
        <w:pStyle w:val="ListParagraph"/>
        <w:numPr>
          <w:ilvl w:val="0"/>
          <w:numId w:val="12"/>
        </w:numPr>
        <w:spacing w:line="276" w:lineRule="auto"/>
      </w:pPr>
      <w:r w:rsidRPr="00106B73">
        <w:t xml:space="preserve">Amphetamines can also be abused—that is, used in a way other than as prescribed (e.g., crushed and snorted) or used by someone without a prescription. </w:t>
      </w:r>
    </w:p>
    <w:p w:rsidR="00384A86" w:rsidRPr="00106B73" w:rsidRDefault="00150DF1" w:rsidP="00C20C0E">
      <w:pPr>
        <w:pStyle w:val="ListParagraph"/>
        <w:numPr>
          <w:ilvl w:val="0"/>
          <w:numId w:val="12"/>
        </w:numPr>
        <w:spacing w:line="276" w:lineRule="auto"/>
      </w:pPr>
      <w:r w:rsidRPr="00106B73">
        <w:t xml:space="preserve">Can lead to tolerance, psychological dependence and </w:t>
      </w:r>
      <w:r w:rsidR="00EF67A7">
        <w:t>________________</w:t>
      </w:r>
      <w:r w:rsidRPr="00106B73">
        <w:t xml:space="preserve">. </w:t>
      </w:r>
    </w:p>
    <w:p w:rsidR="00384A86" w:rsidRPr="00C20C0E" w:rsidRDefault="00150DF1" w:rsidP="00C20C0E">
      <w:pPr>
        <w:spacing w:line="276" w:lineRule="auto"/>
        <w:rPr>
          <w:b/>
        </w:rPr>
      </w:pPr>
      <w:r w:rsidRPr="00C20C0E">
        <w:rPr>
          <w:b/>
        </w:rPr>
        <w:t xml:space="preserve">Marijuana </w:t>
      </w:r>
    </w:p>
    <w:p w:rsidR="00384A86" w:rsidRPr="00106B73" w:rsidRDefault="00150DF1" w:rsidP="00C20C0E">
      <w:pPr>
        <w:pStyle w:val="ListParagraph"/>
        <w:numPr>
          <w:ilvl w:val="0"/>
          <w:numId w:val="13"/>
        </w:numPr>
        <w:spacing w:line="276" w:lineRule="auto"/>
      </w:pPr>
      <w:r w:rsidRPr="00106B73">
        <w:t>Comes from the cannabis or hemp plant</w:t>
      </w:r>
    </w:p>
    <w:p w:rsidR="00384A86" w:rsidRPr="00106B73" w:rsidRDefault="00150DF1" w:rsidP="00C20C0E">
      <w:pPr>
        <w:pStyle w:val="ListParagraph"/>
        <w:numPr>
          <w:ilvl w:val="0"/>
          <w:numId w:val="13"/>
        </w:numPr>
        <w:spacing w:line="276" w:lineRule="auto"/>
      </w:pPr>
      <w:r w:rsidRPr="00106B73">
        <w:t xml:space="preserve">Marijuana has a chemical in it called delta-9-tetrahydrocannabinol, better known as </w:t>
      </w:r>
      <w:r w:rsidR="00EF67A7">
        <w:t>________________</w:t>
      </w:r>
      <w:r w:rsidRPr="00106B73">
        <w:t xml:space="preserve">. </w:t>
      </w:r>
    </w:p>
    <w:p w:rsidR="00384A86" w:rsidRPr="00106B73" w:rsidRDefault="00150DF1" w:rsidP="00C20C0E">
      <w:pPr>
        <w:pStyle w:val="ListParagraph"/>
        <w:numPr>
          <w:ilvl w:val="0"/>
          <w:numId w:val="13"/>
        </w:numPr>
        <w:spacing w:line="276" w:lineRule="auto"/>
      </w:pPr>
      <w:r w:rsidRPr="00106B73">
        <w:t xml:space="preserve">But THC is the main </w:t>
      </w:r>
      <w:r w:rsidR="00EF67A7">
        <w:t>________________</w:t>
      </w:r>
      <w:r w:rsidR="00EF67A7" w:rsidRPr="00106B73">
        <w:t xml:space="preserve"> </w:t>
      </w:r>
      <w:r w:rsidRPr="00106B73">
        <w:t xml:space="preserve">(i.e., mind altering) ingredient. </w:t>
      </w:r>
    </w:p>
    <w:p w:rsidR="00384A86" w:rsidRPr="00106B73" w:rsidRDefault="00150DF1" w:rsidP="00C20C0E">
      <w:pPr>
        <w:pStyle w:val="ListParagraph"/>
        <w:numPr>
          <w:ilvl w:val="0"/>
          <w:numId w:val="14"/>
        </w:numPr>
        <w:spacing w:line="276" w:lineRule="auto"/>
      </w:pPr>
      <w:r w:rsidRPr="00106B73">
        <w:t xml:space="preserve">THC interferes with learning and memory—that is because the hippocampus—a part of the brain with a funny name and a big job—plays a critical role in certain types of </w:t>
      </w:r>
      <w:r w:rsidR="000F10C8">
        <w:t>________________</w:t>
      </w:r>
      <w:r w:rsidRPr="00106B73">
        <w:t xml:space="preserve">. </w:t>
      </w:r>
    </w:p>
    <w:p w:rsidR="00384A86" w:rsidRPr="00106B73" w:rsidRDefault="00150DF1" w:rsidP="00C20C0E">
      <w:pPr>
        <w:pStyle w:val="ListParagraph"/>
        <w:numPr>
          <w:ilvl w:val="0"/>
          <w:numId w:val="14"/>
        </w:numPr>
        <w:spacing w:line="276" w:lineRule="auto"/>
      </w:pPr>
      <w:r w:rsidRPr="00106B73">
        <w:t xml:space="preserve">Disrupting its normal functioning can lead to problems studying, learning new things, and recalling recent events. </w:t>
      </w:r>
    </w:p>
    <w:p w:rsidR="00384A86" w:rsidRPr="00106B73" w:rsidRDefault="00150DF1" w:rsidP="00C20C0E">
      <w:pPr>
        <w:pStyle w:val="ListParagraph"/>
        <w:numPr>
          <w:ilvl w:val="0"/>
          <w:numId w:val="14"/>
        </w:numPr>
        <w:spacing w:line="276" w:lineRule="auto"/>
      </w:pPr>
      <w:r w:rsidRPr="00106B73">
        <w:t xml:space="preserve">Can become </w:t>
      </w:r>
      <w:r w:rsidR="000F10C8">
        <w:t>________________</w:t>
      </w:r>
      <w:r w:rsidR="000F10C8" w:rsidRPr="00106B73">
        <w:t xml:space="preserve"> </w:t>
      </w:r>
      <w:r w:rsidRPr="00106B73">
        <w:t xml:space="preserve"> dependent on the drug</w:t>
      </w:r>
    </w:p>
    <w:p w:rsidR="00384A86" w:rsidRPr="00106B73" w:rsidRDefault="00150DF1" w:rsidP="00C20C0E">
      <w:pPr>
        <w:pStyle w:val="ListParagraph"/>
        <w:numPr>
          <w:ilvl w:val="0"/>
          <w:numId w:val="14"/>
        </w:numPr>
        <w:spacing w:line="276" w:lineRule="auto"/>
      </w:pPr>
      <w:r w:rsidRPr="00106B73">
        <w:t xml:space="preserve">Causes loss of coordination and poor judgment </w:t>
      </w:r>
    </w:p>
    <w:p w:rsidR="00384A86" w:rsidRPr="00106B73" w:rsidRDefault="00150DF1" w:rsidP="00C20C0E">
      <w:pPr>
        <w:pStyle w:val="ListParagraph"/>
        <w:numPr>
          <w:ilvl w:val="0"/>
          <w:numId w:val="14"/>
        </w:numPr>
        <w:spacing w:line="276" w:lineRule="auto"/>
      </w:pPr>
      <w:r w:rsidRPr="00106B73">
        <w:t>Causes a person to feel anxious or paranoid</w:t>
      </w:r>
    </w:p>
    <w:p w:rsidR="00384A86" w:rsidRPr="00106B73" w:rsidRDefault="00150DF1" w:rsidP="00C20C0E">
      <w:pPr>
        <w:pStyle w:val="ListParagraph"/>
        <w:numPr>
          <w:ilvl w:val="0"/>
          <w:numId w:val="14"/>
        </w:numPr>
        <w:spacing w:line="276" w:lineRule="auto"/>
      </w:pPr>
      <w:r w:rsidRPr="00106B73">
        <w:t>Contains toxins that can damage:</w:t>
      </w:r>
    </w:p>
    <w:p w:rsidR="00384A86" w:rsidRPr="00106B73" w:rsidRDefault="00150DF1" w:rsidP="00C20C0E">
      <w:pPr>
        <w:pStyle w:val="ListParagraph"/>
        <w:numPr>
          <w:ilvl w:val="1"/>
          <w:numId w:val="14"/>
        </w:numPr>
        <w:spacing w:line="276" w:lineRule="auto"/>
      </w:pPr>
      <w:r w:rsidRPr="00106B73">
        <w:t>Lungs</w:t>
      </w:r>
    </w:p>
    <w:p w:rsidR="00384A86" w:rsidRPr="00106B73" w:rsidRDefault="00150DF1" w:rsidP="00C20C0E">
      <w:pPr>
        <w:pStyle w:val="ListParagraph"/>
        <w:numPr>
          <w:ilvl w:val="1"/>
          <w:numId w:val="14"/>
        </w:numPr>
        <w:spacing w:line="276" w:lineRule="auto"/>
      </w:pPr>
      <w:r w:rsidRPr="00106B73">
        <w:t>Reproductive system</w:t>
      </w:r>
    </w:p>
    <w:p w:rsidR="00384A86" w:rsidRPr="00106B73" w:rsidRDefault="00150DF1" w:rsidP="00C20C0E">
      <w:pPr>
        <w:pStyle w:val="ListParagraph"/>
        <w:numPr>
          <w:ilvl w:val="1"/>
          <w:numId w:val="14"/>
        </w:numPr>
        <w:spacing w:line="276" w:lineRule="auto"/>
      </w:pPr>
      <w:r w:rsidRPr="00106B73">
        <w:t>Immune system</w:t>
      </w:r>
    </w:p>
    <w:p w:rsidR="00106B73" w:rsidRPr="00106B73" w:rsidRDefault="00106B73" w:rsidP="00C20C0E">
      <w:pPr>
        <w:spacing w:line="276" w:lineRule="auto"/>
        <w:ind w:left="-360" w:firstLine="360"/>
      </w:pPr>
      <w:r w:rsidRPr="00106B73">
        <w:rPr>
          <w:b/>
          <w:bCs/>
        </w:rPr>
        <w:t>Narcotics</w:t>
      </w:r>
      <w:r w:rsidRPr="00106B73">
        <w:t xml:space="preserve"> – made from the </w:t>
      </w:r>
      <w:r w:rsidR="000F10C8">
        <w:t>_______________</w:t>
      </w:r>
      <w:proofErr w:type="gramStart"/>
      <w:r w:rsidR="000F10C8">
        <w:t>_</w:t>
      </w:r>
      <w:r w:rsidR="000F10C8" w:rsidRPr="00106B73">
        <w:t xml:space="preserve"> </w:t>
      </w:r>
      <w:r w:rsidRPr="00106B73">
        <w:t xml:space="preserve"> poppy</w:t>
      </w:r>
      <w:proofErr w:type="gramEnd"/>
      <w:r w:rsidRPr="00106B73">
        <w:t xml:space="preserve"> plant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>Useful for medical purposes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 xml:space="preserve">Relieve pain: </w:t>
      </w:r>
      <w:r w:rsidR="000F10C8">
        <w:t>________________</w:t>
      </w:r>
      <w:r w:rsidR="000F10C8" w:rsidRPr="00106B73">
        <w:t xml:space="preserve"> </w:t>
      </w:r>
      <w:r w:rsidRPr="00106B73">
        <w:t xml:space="preserve"> and </w:t>
      </w:r>
      <w:r w:rsidR="000F10C8">
        <w:t>________________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>They are the most physically addictive drugs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>Need to follow doctors orders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>Heroin is a powerful narcotic that is illegal to buy sell or use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 xml:space="preserve">People who are addicted to heroin have to keep </w:t>
      </w:r>
      <w:r w:rsidR="000F10C8">
        <w:t>________________</w:t>
      </w:r>
      <w:r w:rsidR="000F10C8" w:rsidRPr="00106B73">
        <w:t xml:space="preserve"> </w:t>
      </w:r>
      <w:r w:rsidRPr="00106B73">
        <w:t xml:space="preserve"> their doses</w:t>
      </w:r>
    </w:p>
    <w:p w:rsidR="00384A86" w:rsidRPr="00106B73" w:rsidRDefault="00150DF1" w:rsidP="00C20C0E">
      <w:pPr>
        <w:pStyle w:val="ListParagraph"/>
        <w:numPr>
          <w:ilvl w:val="0"/>
          <w:numId w:val="16"/>
        </w:numPr>
        <w:spacing w:line="276" w:lineRule="auto"/>
      </w:pPr>
      <w:r w:rsidRPr="00106B73">
        <w:t>For this reason the overdose is a risk</w:t>
      </w:r>
    </w:p>
    <w:p w:rsidR="00384A86" w:rsidRPr="00C20C0E" w:rsidRDefault="00150DF1" w:rsidP="00C20C0E">
      <w:pPr>
        <w:spacing w:line="276" w:lineRule="auto"/>
        <w:rPr>
          <w:b/>
        </w:rPr>
      </w:pPr>
      <w:r w:rsidRPr="00C20C0E">
        <w:rPr>
          <w:b/>
        </w:rPr>
        <w:t xml:space="preserve">Treatment </w:t>
      </w:r>
    </w:p>
    <w:p w:rsidR="00106B73" w:rsidRPr="00106B73" w:rsidRDefault="00106B73" w:rsidP="00C20C0E">
      <w:pPr>
        <w:spacing w:line="276" w:lineRule="auto"/>
        <w:ind w:left="-360" w:firstLine="360"/>
      </w:pPr>
      <w:r w:rsidRPr="00106B73">
        <w:rPr>
          <w:b/>
          <w:bCs/>
        </w:rPr>
        <w:t>How Addiction Treatment Works</w:t>
      </w:r>
    </w:p>
    <w:p w:rsidR="00384A86" w:rsidRPr="00106B73" w:rsidRDefault="00150DF1" w:rsidP="00C20C0E">
      <w:pPr>
        <w:pStyle w:val="ListParagraph"/>
        <w:numPr>
          <w:ilvl w:val="0"/>
          <w:numId w:val="17"/>
        </w:numPr>
        <w:spacing w:line="276" w:lineRule="auto"/>
      </w:pPr>
      <w:r w:rsidRPr="00106B73">
        <w:t xml:space="preserve">A person who is addicted to drugs needs to follow a treatment approach that includes a </w:t>
      </w:r>
      <w:r w:rsidR="000F10C8">
        <w:t>_______________</w:t>
      </w:r>
      <w:proofErr w:type="gramStart"/>
      <w:r w:rsidR="000F10C8">
        <w:t>_</w:t>
      </w:r>
      <w:r w:rsidR="000F10C8" w:rsidRPr="00106B73">
        <w:t xml:space="preserve"> </w:t>
      </w:r>
      <w:r w:rsidRPr="00106B73">
        <w:t xml:space="preserve"> phase</w:t>
      </w:r>
      <w:proofErr w:type="gramEnd"/>
      <w:r w:rsidRPr="00106B73">
        <w:t xml:space="preserve"> first. This is the part of the program where the addict’s body gets rid of the drugs. Withdrawal symptoms that the addict will experience during this time include </w:t>
      </w:r>
      <w:r w:rsidR="000F10C8">
        <w:t>________________</w:t>
      </w:r>
      <w:r w:rsidRPr="00106B73">
        <w:t xml:space="preserve">, sleep disturbances, body aches and pains, increased appetite and irritability. </w:t>
      </w:r>
    </w:p>
    <w:p w:rsidR="00384A86" w:rsidRPr="00106B73" w:rsidRDefault="00150DF1" w:rsidP="00C20C0E">
      <w:pPr>
        <w:pStyle w:val="ListParagraph"/>
        <w:numPr>
          <w:ilvl w:val="0"/>
          <w:numId w:val="17"/>
        </w:numPr>
        <w:spacing w:line="276" w:lineRule="auto"/>
      </w:pPr>
      <w:r w:rsidRPr="00106B73">
        <w:t xml:space="preserve">This phase of the addiction treatment should be supervised by people who are knowledgeable about this form of addiction and can monitor the addict’s condition during the process. </w:t>
      </w:r>
    </w:p>
    <w:p w:rsidR="00384A86" w:rsidRPr="00106B73" w:rsidRDefault="00150DF1" w:rsidP="00C20C0E">
      <w:pPr>
        <w:pStyle w:val="ListParagraph"/>
        <w:numPr>
          <w:ilvl w:val="0"/>
          <w:numId w:val="17"/>
        </w:numPr>
        <w:spacing w:line="276" w:lineRule="auto"/>
      </w:pPr>
      <w:r w:rsidRPr="00106B73">
        <w:t xml:space="preserve">This phase can last for up to </w:t>
      </w:r>
      <w:r w:rsidR="000F10C8">
        <w:t>________________</w:t>
      </w:r>
      <w:r w:rsidR="000F10C8" w:rsidRPr="00106B73">
        <w:t xml:space="preserve"> </w:t>
      </w:r>
      <w:r w:rsidRPr="00106B73">
        <w:t xml:space="preserve">days, depending on how long the person used the drug and how much of it they were ingesting. </w:t>
      </w:r>
    </w:p>
    <w:p w:rsidR="00384A86" w:rsidRPr="00106B73" w:rsidRDefault="00150DF1" w:rsidP="00C20C0E">
      <w:pPr>
        <w:pStyle w:val="ListParagraph"/>
        <w:numPr>
          <w:ilvl w:val="0"/>
          <w:numId w:val="17"/>
        </w:numPr>
        <w:spacing w:line="276" w:lineRule="auto"/>
      </w:pPr>
      <w:r w:rsidRPr="00106B73">
        <w:t>Once the drugs have left their system</w:t>
      </w:r>
      <w:r w:rsidR="00106B73">
        <w:t xml:space="preserve">, the addict needs to go to a </w:t>
      </w:r>
      <w:r w:rsidR="000F10C8">
        <w:t>________________</w:t>
      </w:r>
      <w:r w:rsidR="000F10C8" w:rsidRPr="00106B73">
        <w:t xml:space="preserve"> </w:t>
      </w:r>
      <w:r w:rsidRPr="00106B73">
        <w:t>facility or a center that specializes in treating addiction to complete the treatment process and put them on the road to recovery.</w:t>
      </w:r>
    </w:p>
    <w:sectPr w:rsidR="00384A86" w:rsidRPr="00106B73" w:rsidSect="000F10C8">
      <w:headerReference w:type="default" r:id="rId8"/>
      <w:pgSz w:w="12240" w:h="15840"/>
      <w:pgMar w:top="1260" w:right="540" w:bottom="54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F1" w:rsidRDefault="00150DF1" w:rsidP="00106B73">
      <w:r>
        <w:separator/>
      </w:r>
    </w:p>
  </w:endnote>
  <w:endnote w:type="continuationSeparator" w:id="0">
    <w:p w:rsidR="00150DF1" w:rsidRDefault="00150DF1" w:rsidP="0010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F1" w:rsidRDefault="00150DF1" w:rsidP="00106B73">
      <w:r>
        <w:separator/>
      </w:r>
    </w:p>
  </w:footnote>
  <w:footnote w:type="continuationSeparator" w:id="0">
    <w:p w:rsidR="00150DF1" w:rsidRDefault="00150DF1" w:rsidP="0010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3" w:rsidRDefault="00C20C0E" w:rsidP="00C20C0E">
    <w:pPr>
      <w:pStyle w:val="Header"/>
      <w:jc w:val="right"/>
    </w:pPr>
    <w:r>
      <w:tab/>
    </w:r>
    <w:r>
      <w:tab/>
    </w:r>
    <w:r>
      <w:tab/>
    </w:r>
    <w:r w:rsidR="00106B73">
      <w:t xml:space="preserve">Health 1 </w:t>
    </w:r>
    <w:r w:rsidR="00106B73">
      <w:tab/>
    </w:r>
    <w:r w:rsidR="00106B73">
      <w:tab/>
      <w:t>Drug Abuse/Stimulants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BB9"/>
    <w:multiLevelType w:val="hybridMultilevel"/>
    <w:tmpl w:val="1460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2DB7"/>
    <w:multiLevelType w:val="hybridMultilevel"/>
    <w:tmpl w:val="EEDA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03595"/>
    <w:multiLevelType w:val="hybridMultilevel"/>
    <w:tmpl w:val="C13CA22C"/>
    <w:lvl w:ilvl="0" w:tplc="E6CEFCE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A284A0C">
      <w:start w:val="736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01E67C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C0A510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5A488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9F0A0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46F8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848B73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99643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21A1805"/>
    <w:multiLevelType w:val="hybridMultilevel"/>
    <w:tmpl w:val="5C2686C2"/>
    <w:lvl w:ilvl="0" w:tplc="414C792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DCC9F6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F85B0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E46715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CFC953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6618E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80ADB9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1E8F46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C72D58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3ADC4B05"/>
    <w:multiLevelType w:val="hybridMultilevel"/>
    <w:tmpl w:val="A2369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53F2"/>
    <w:multiLevelType w:val="hybridMultilevel"/>
    <w:tmpl w:val="588A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A7FC0"/>
    <w:multiLevelType w:val="hybridMultilevel"/>
    <w:tmpl w:val="68C8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40AFF"/>
    <w:multiLevelType w:val="hybridMultilevel"/>
    <w:tmpl w:val="FB6881DA"/>
    <w:lvl w:ilvl="0" w:tplc="F7CC0B5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8085A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74981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392595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6E4419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38429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53E5C6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376B57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C6CA09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60E04C86"/>
    <w:multiLevelType w:val="hybridMultilevel"/>
    <w:tmpl w:val="F2AA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232B0"/>
    <w:multiLevelType w:val="hybridMultilevel"/>
    <w:tmpl w:val="7616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D114D"/>
    <w:multiLevelType w:val="hybridMultilevel"/>
    <w:tmpl w:val="1DB615BC"/>
    <w:lvl w:ilvl="0" w:tplc="135AB68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C6EFE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F1C9D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F3619A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2C8CBA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D8C37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984DDE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120C3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9848B4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8293BA1"/>
    <w:multiLevelType w:val="hybridMultilevel"/>
    <w:tmpl w:val="94DC37C2"/>
    <w:lvl w:ilvl="0" w:tplc="6B5873C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538CB0C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88ABD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BC536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2244A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886564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6201C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F6364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782A6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6FF6705F"/>
    <w:multiLevelType w:val="hybridMultilevel"/>
    <w:tmpl w:val="96E0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9685D"/>
    <w:multiLevelType w:val="hybridMultilevel"/>
    <w:tmpl w:val="E9B4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428FC"/>
    <w:multiLevelType w:val="hybridMultilevel"/>
    <w:tmpl w:val="E730BB7A"/>
    <w:lvl w:ilvl="0" w:tplc="D630B09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4B0D8A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4871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A6646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DEA5D3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76A61A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57CDFB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936C26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852E66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78855923"/>
    <w:multiLevelType w:val="hybridMultilevel"/>
    <w:tmpl w:val="C5B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B0E4A"/>
    <w:multiLevelType w:val="hybridMultilevel"/>
    <w:tmpl w:val="CEF0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8"/>
  </w:num>
  <w:num w:numId="9">
    <w:abstractNumId w:val="16"/>
  </w:num>
  <w:num w:numId="10">
    <w:abstractNumId w:val="4"/>
  </w:num>
  <w:num w:numId="11">
    <w:abstractNumId w:val="0"/>
  </w:num>
  <w:num w:numId="12">
    <w:abstractNumId w:val="15"/>
  </w:num>
  <w:num w:numId="13">
    <w:abstractNumId w:val="5"/>
  </w:num>
  <w:num w:numId="14">
    <w:abstractNumId w:val="9"/>
  </w:num>
  <w:num w:numId="15">
    <w:abstractNumId w:val="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B73"/>
    <w:rsid w:val="000F10C8"/>
    <w:rsid w:val="00106B73"/>
    <w:rsid w:val="00121613"/>
    <w:rsid w:val="00150DF1"/>
    <w:rsid w:val="00384A86"/>
    <w:rsid w:val="004E7F18"/>
    <w:rsid w:val="00572324"/>
    <w:rsid w:val="009368C5"/>
    <w:rsid w:val="00B1167D"/>
    <w:rsid w:val="00C20C0E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B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73"/>
  </w:style>
  <w:style w:type="paragraph" w:styleId="Footer">
    <w:name w:val="footer"/>
    <w:basedOn w:val="Normal"/>
    <w:link w:val="FooterChar"/>
    <w:uiPriority w:val="99"/>
    <w:unhideWhenUsed/>
    <w:rsid w:val="00106B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73"/>
  </w:style>
  <w:style w:type="paragraph" w:styleId="BalloonText">
    <w:name w:val="Balloon Text"/>
    <w:basedOn w:val="Normal"/>
    <w:link w:val="BalloonTextChar"/>
    <w:uiPriority w:val="99"/>
    <w:semiHidden/>
    <w:unhideWhenUsed/>
    <w:rsid w:val="0010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B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67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044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121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815">
          <w:marLeft w:val="864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432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8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82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99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11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40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20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93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42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264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501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40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37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62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90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53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4417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00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96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67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62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327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40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1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128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66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48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96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70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53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86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80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64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9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99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3429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11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57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9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402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359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111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464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7754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971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52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56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32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23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461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3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174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763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47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454">
          <w:marLeft w:val="864"/>
          <w:marRight w:val="0"/>
          <w:marTop w:val="82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094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9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69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75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3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63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496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1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68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05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015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093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018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53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629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14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5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5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580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26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58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59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320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525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158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892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7895">
          <w:marLeft w:val="360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5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2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532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stueve</dc:creator>
  <cp:lastModifiedBy>Windows User</cp:lastModifiedBy>
  <cp:revision>3</cp:revision>
  <cp:lastPrinted>2015-10-15T00:54:00Z</cp:lastPrinted>
  <dcterms:created xsi:type="dcterms:W3CDTF">2012-10-29T03:04:00Z</dcterms:created>
  <dcterms:modified xsi:type="dcterms:W3CDTF">2015-10-15T00:55:00Z</dcterms:modified>
</cp:coreProperties>
</file>